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82</Words>
  <Characters>470</Characters>
  <Lines>0</Lines>
  <Paragraphs>0</Paragraphs>
  <TotalTime>48</TotalTime>
  <ScaleCrop>false</ScaleCrop>
  <LinksUpToDate>false</LinksUpToDate>
  <CharactersWithSpaces>0</CharactersWithSpaces>
  <Application>WPS Office_12.8.2.19309_F1E327BC-269C-435d-A152-05C5408002CA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2016-08-16T03:51:00Z</dcterms:created>
  <dc:creator>sabir</dc:creator>
  <cp:lastModifiedBy>Administrator</cp:lastModifiedBy>
  <cp:lastPrinted>2016-08-18T03:17:00Z</cp:lastPrinted>
  <dcterms:modified xsi:type="dcterms:W3CDTF">2026-04-03T05:13:05Z</dcterms:modified>
  <cp:revision>9</cp:revision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2052-12.8.2.19309</vt:lpwstr>
  </property>
  <property fmtid="{D5CDD505-2E9C-101B-9397-08002B2CF9AE}" pid="3" name="5B77E7CEEC58BC6AFAE8886BEB80DBEB">
    <vt:lpwstr>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</vt:lpwstr>
  </property>
  <property fmtid="{D5CDD505-2E9C-101B-9397-08002B2CF9AE}" pid="4" name="ICV">
    <vt:lpwstr>8788FDCFE00C409CBB4FAF8ED393CCD5_12</vt:lpwstr>
  </property>
</Properties>
</file>

<file path=word\_rels\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ED0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书</w:t>
      </w:r>
    </w:p>
    <w:p w14:paraId="324DC21E">
      <w:pPr>
        <w:spacing w:line="560" w:lineRule="exact"/>
        <w:ind w:firstLine="560" w:firstLineChars="200"/>
        <w:jc w:val="left"/>
        <w:rPr>
          <w:sz w:val="28"/>
          <w:szCs w:val="28"/>
        </w:rPr>
      </w:pPr>
    </w:p>
    <w:p w14:paraId="50F7F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一、本单位因为使用网络（信息）系统，郑重承诺遵守本承诺书的有关条款，如有违反本承诺书有关条款的行为，由本单位承担由此带来的一切民事、行政和刑事责任。</w:t>
      </w:r>
    </w:p>
    <w:p w14:paraId="4C59B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单位承诺遵守《计算机信息系统安全保护条例》、《计算机信息网络国际联网安全保护管理办法》，《互联网信息服务管理办法》，《计算机病毒防治管理办法》，《互联网安全保护技术措施规定》，《信息安全等级保护管理办法》等国家法律、法规和行政规章制度。</w:t>
      </w:r>
    </w:p>
    <w:p w14:paraId="7F764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三、本单位建设、运营和使用网络（信息）系统，按照规定期限到公安机关履行定级备案手续，同时开展安全测评、安全建设整改和安全自查等工作。</w:t>
      </w:r>
    </w:p>
    <w:p w14:paraId="351E5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四、本单位承诺建立健全各项网络（信息）系统的安全保护管理制度和落实各项安全保护技术措施。</w:t>
      </w:r>
    </w:p>
    <w:p w14:paraId="6B7FD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五、本单位承诺当网络（信息）系统发生重大网络安全事件（事故）时，立即启动应急预案，采取有效措施，保留有关原始记录，并在24小时内向公安机关网安部门报告。</w:t>
      </w:r>
    </w:p>
    <w:p w14:paraId="5A1E5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六、若违反本承诺有关条款和国家相关法律法规，本单位愿承担相应法律责任；造成第三方财产损失的，本单位将在国家有关机关确认的责任范围内给予赔偿。</w:t>
      </w:r>
    </w:p>
    <w:p w14:paraId="3FFF0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七、本承诺书自签署之日起施行。</w:t>
      </w:r>
    </w:p>
    <w:p w14:paraId="35185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3418E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网络（信息）系统单位</w:t>
      </w:r>
    </w:p>
    <w:p w14:paraId="73267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负责人签字：                       </w:t>
      </w:r>
    </w:p>
    <w:p w14:paraId="779F8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盖章：</w:t>
      </w:r>
    </w:p>
    <w:p w14:paraId="0FC2C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060" w:firstLine="640" w:firstLineChars="200"/>
        <w:jc w:val="both"/>
        <w:textAlignment w:val="auto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sectPr>
      <w:pgSz w:w="11906" w:h="16838"/>
      <w:pgMar w:top="1091" w:right="1646" w:bottom="935" w:left="1440" w:header="851" w:footer="992" w:gutter="0"/>
      <w:cols w:space="425" w:num="1"/>
      <w:docGrid w:type="lines" w:linePitch="312" w:charSpace="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84F27DD"/>
    <w:rsid w:val="000211B2"/>
    <w:rsid w:val="0005138C"/>
    <w:rsid w:val="00052EF3"/>
    <w:rsid w:val="0005536E"/>
    <w:rsid w:val="00087CEE"/>
    <w:rsid w:val="002B0BD1"/>
    <w:rsid w:val="00375B0E"/>
    <w:rsid w:val="003A0A4C"/>
    <w:rsid w:val="003B51AB"/>
    <w:rsid w:val="003E31C6"/>
    <w:rsid w:val="004A6F73"/>
    <w:rsid w:val="00622132"/>
    <w:rsid w:val="006F5E71"/>
    <w:rsid w:val="007205F9"/>
    <w:rsid w:val="007D1B9D"/>
    <w:rsid w:val="008478A7"/>
    <w:rsid w:val="008639F6"/>
    <w:rsid w:val="00893EF8"/>
    <w:rsid w:val="008B320C"/>
    <w:rsid w:val="009327E2"/>
    <w:rsid w:val="00984847"/>
    <w:rsid w:val="009F2E0F"/>
    <w:rsid w:val="00A8397A"/>
    <w:rsid w:val="00A93AEF"/>
    <w:rsid w:val="00AA2CF7"/>
    <w:rsid w:val="00B81176"/>
    <w:rsid w:val="00B8556D"/>
    <w:rsid w:val="00C543F2"/>
    <w:rsid w:val="00DB38D8"/>
    <w:rsid w:val="00DE0EB6"/>
    <w:rsid w:val="00DE479A"/>
    <w:rsid w:val="00EA737C"/>
    <w:rsid w:val="00FA7B6F"/>
    <w:rsid w:val="00FE6E06"/>
    <w:rsid w:val="05871D29"/>
    <w:rsid w:val="084F27DD"/>
    <w:rsid w:val="09066C60"/>
    <w:rsid w:val="17A335C7"/>
    <w:rsid w:val="563461FF"/>
    <w:rsid w:val="6093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Balloon Text Char"/>
    <w:basedOn w:val="4"/>
    <w:link w:val="2"/>
    <w:semiHidden/>
    <w:locked/>
    <w:uiPriority w:val="99"/>
    <w:rPr>
      <w:rFonts w:cs="Times New Roman"/>
      <w:sz w:val="2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